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hAnsi="Times New Roman"/>
          <w:noProof/>
          <w:sz w:val="24"/>
          <w:szCs w:val="24"/>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FOIRM IARRATAIS AR FHOSTAÍOCHT</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 xml:space="preserve">Léigh mé agus thuig mé Cuid 5 den tsonraíocht poist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ina leagtar amach an próiseas Iarratais agus Roghnúcháin. Tá Níl</w:t>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DE2EF1">
        <w:rPr>
          <w:rFonts w:ascii="Times New Roman" w:eastAsia="Times New Roman" w:hAnsi="Times New Roman" w:cs="Times New Roman"/>
          <w:sz w:val="24"/>
          <w:szCs w:val="24"/>
        </w:rPr>
      </w:r>
      <w:r w:rsidR="00DE2EF1">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DE2EF1">
        <w:rPr>
          <w:rFonts w:ascii="Times New Roman" w:eastAsia="Times New Roman" w:hAnsi="Times New Roman" w:cs="Times New Roman"/>
          <w:sz w:val="24"/>
          <w:szCs w:val="24"/>
        </w:rPr>
      </w:r>
      <w:r w:rsidR="00DE2EF1">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Pr>
          <w:rFonts w:ascii="Times New Roman" w:hAnsi="Times New Roman"/>
          <w:b/>
          <w:sz w:val="24"/>
        </w:rPr>
        <w:t>CUID 1: SONRAÍ PEARSANTA</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hAnsi="Times New Roman"/>
          <w:bCs/>
          <w:noProof/>
          <w:sz w:val="24"/>
          <w:szCs w:val="24"/>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2C885203" w:rsidR="0012123E" w:rsidRPr="00D6255C" w:rsidRDefault="0012123E" w:rsidP="0012123E">
                            <w:pPr>
                              <w:rPr>
                                <w:rFonts w:ascii="Calibri" w:hAnsi="Calibri"/>
                                <w:color w:val="000000"/>
                              </w:rPr>
                            </w:pPr>
                            <w:r>
                              <w:rPr>
                                <w:rFonts w:ascii="Calibri" w:hAnsi="Calibri"/>
                                <w:color w:val="000000"/>
                              </w:rPr>
                              <w:t> </w:t>
                            </w:r>
                            <w:r w:rsidR="003E4DA8">
                              <w:rPr>
                                <w:rFonts w:ascii="Calibri" w:hAnsi="Calibri"/>
                                <w:color w:val="000000"/>
                              </w:rPr>
                              <w:tab/>
                            </w:r>
                            <w:r w:rsidR="003E4DA8">
                              <w:rPr>
                                <w:rFonts w:ascii="Calibri" w:hAnsi="Calibri"/>
                                <w:color w:val="000000"/>
                              </w:rPr>
                              <w:tab/>
                            </w:r>
                            <w:r w:rsidR="003E4DA8">
                              <w:rPr>
                                <w:rFonts w:ascii="Calibri" w:hAnsi="Calibri"/>
                                <w:color w:val="000000"/>
                              </w:rPr>
                              <w:tab/>
                            </w:r>
                            <w:r w:rsidR="003E4DA8">
                              <w:rPr>
                                <w:rFonts w:ascii="Calibri" w:hAnsi="Calibri"/>
                                <w:color w:val="000000"/>
                              </w:rPr>
                              <w:tab/>
                            </w:r>
                            <w:r w:rsidR="003E4DA8">
                              <w:rPr>
                                <w:rFonts w:ascii="Calibri" w:hAnsi="Calibri"/>
                                <w:color w:val="00000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2C885203" w:rsidR="0012123E" w:rsidRPr="00D6255C" w:rsidRDefault="0012123E" w:rsidP="0012123E">
                      <w:pPr>
                        <w:rPr>
                          <w:rFonts w:ascii="Calibri" w:hAnsi="Calibri"/>
                          <w:color w:val="000000"/>
                        </w:rPr>
                      </w:pPr>
                      <w:r>
                        <w:rPr>
                          <w:rFonts w:ascii="Calibri" w:hAnsi="Calibri"/>
                          <w:color w:val="000000"/>
                        </w:rPr>
                        <w:t> </w:t>
                      </w:r>
                      <w:r w:rsidR="003E4DA8">
                        <w:rPr>
                          <w:rFonts w:ascii="Calibri" w:hAnsi="Calibri"/>
                          <w:color w:val="000000"/>
                        </w:rPr>
                        <w:tab/>
                      </w:r>
                      <w:r w:rsidR="003E4DA8">
                        <w:rPr>
                          <w:rFonts w:ascii="Calibri" w:hAnsi="Calibri"/>
                          <w:color w:val="000000"/>
                        </w:rPr>
                        <w:tab/>
                      </w:r>
                      <w:r w:rsidR="003E4DA8">
                        <w:rPr>
                          <w:rFonts w:ascii="Calibri" w:hAnsi="Calibri"/>
                          <w:color w:val="000000"/>
                        </w:rPr>
                        <w:tab/>
                      </w:r>
                      <w:r w:rsidR="003E4DA8">
                        <w:rPr>
                          <w:rFonts w:ascii="Calibri" w:hAnsi="Calibri"/>
                          <w:color w:val="000000"/>
                        </w:rPr>
                        <w:tab/>
                      </w:r>
                      <w:r w:rsidR="003E4DA8">
                        <w:rPr>
                          <w:rFonts w:ascii="Calibri" w:hAnsi="Calibri"/>
                          <w:color w:val="000000"/>
                        </w:rPr>
                        <w:tab/>
                      </w:r>
                    </w:p>
                  </w:txbxContent>
                </v:textbox>
              </v:shape>
            </w:pict>
          </mc:Fallback>
        </mc:AlternateContent>
      </w:r>
    </w:p>
    <w:p w14:paraId="13785365" w14:textId="019DF25E" w:rsidR="00571C17" w:rsidRPr="00DE2EF1" w:rsidRDefault="0012123E" w:rsidP="00DE2EF1">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jc w:val="center"/>
        <w:rPr>
          <w:rFonts w:ascii="Times New Roman" w:eastAsia="Times New Roman" w:hAnsi="Times New Roman" w:cs="Times New Roman"/>
          <w:b/>
          <w:bCs/>
          <w:sz w:val="24"/>
          <w:szCs w:val="24"/>
        </w:rPr>
      </w:pPr>
      <w:r w:rsidRPr="00DE2EF1">
        <w:rPr>
          <w:rFonts w:ascii="Times New Roman" w:hAnsi="Times New Roman"/>
          <w:b/>
          <w:bCs/>
          <w:sz w:val="24"/>
        </w:rPr>
        <w:t>Comhordaitheoir Seirbhísí Gaeilge</w:t>
      </w:r>
    </w:p>
    <w:p w14:paraId="0AA0ED5A" w14:textId="77777777" w:rsidR="006B6CD2" w:rsidRPr="00B27240"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6107D340" w14:textId="15052660" w:rsidR="00DE2EF1" w:rsidRPr="00DE2EF1" w:rsidRDefault="0012123E" w:rsidP="00DE2EF1">
      <w:pPr>
        <w:spacing w:after="0" w:line="240" w:lineRule="auto"/>
        <w:jc w:val="center"/>
        <w:rPr>
          <w:rFonts w:ascii="Times New Roman" w:eastAsia="Calibri" w:hAnsi="Times New Roman" w:cs="Times New Roman"/>
          <w:b/>
          <w:sz w:val="24"/>
          <w:szCs w:val="24"/>
        </w:rPr>
      </w:pPr>
      <w:r w:rsidRPr="00B27240">
        <w:rPr>
          <w:rFonts w:ascii="Times New Roman" w:hAnsi="Times New Roman"/>
          <w:sz w:val="24"/>
          <w:szCs w:val="24"/>
        </w:rPr>
        <w:t>Dáta Deiridh:</w:t>
      </w:r>
      <w:r w:rsidRPr="00B27240">
        <w:rPr>
          <w:rFonts w:ascii="Times New Roman" w:hAnsi="Times New Roman"/>
          <w:sz w:val="24"/>
          <w:szCs w:val="24"/>
        </w:rPr>
        <w:tab/>
      </w:r>
      <w:r>
        <w:rPr>
          <w:rFonts w:ascii="Times New Roman" w:hAnsi="Times New Roman"/>
          <w:b/>
          <w:sz w:val="24"/>
        </w:rPr>
        <w:t xml:space="preserve">  </w:t>
      </w:r>
      <w:r w:rsidR="00DE2EF1" w:rsidRPr="00DE2EF1">
        <w:rPr>
          <w:rFonts w:ascii="Times New Roman" w:hAnsi="Times New Roman"/>
          <w:b/>
          <w:sz w:val="24"/>
          <w14:ligatures w14:val="standardContextual"/>
        </w:rPr>
        <w:t>2pm Dé Luain, 14 Aibreán 2025.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Sloinne:</w:t>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r>
        <w:rPr>
          <w:rFonts w:ascii="Times New Roman" w:hAnsi="Times New Roman"/>
          <w:sz w:val="24"/>
        </w:rPr>
        <w:t>Céad Ainm:</w:t>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r>
        <w:rPr>
          <w:rFonts w:ascii="Times New Roman" w:hAnsi="Times New Roman"/>
          <w:sz w:val="24"/>
        </w:rPr>
        <w:t>Teideal: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shd w:val="clear" w:color="auto" w:fill="auto"/>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Pr>
                <w:rFonts w:ascii="Times New Roman" w:hAnsi="Times New Roman"/>
                <w:sz w:val="24"/>
              </w:rPr>
              <w:t>An mbeidh cead oibre uait chun dul i mbun oibre in Éirinn?</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Pr>
                <w:rFonts w:ascii="Times New Roman" w:hAnsi="Times New Roman"/>
                <w:sz w:val="24"/>
              </w:rPr>
              <w:t>(Má tá cead bailí agat faoi láthair dul i mbun oibre in Éirinn nach bhfuil teoranta d'fhostóir ar leith, marcáil "ní bheidh")</w:t>
            </w:r>
          </w:p>
        </w:tc>
        <w:tc>
          <w:tcPr>
            <w:tcW w:w="1593" w:type="dxa"/>
            <w:shd w:val="clear" w:color="auto" w:fill="auto"/>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Pr>
                <w:rFonts w:ascii="Times New Roman" w:hAnsi="Times New Roman"/>
                <w:sz w:val="24"/>
              </w:rPr>
              <w:t>Tá</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Pr>
                <w:rFonts w:ascii="Times New Roman" w:hAnsi="Times New Roman"/>
                <w:sz w:val="24"/>
              </w:rPr>
              <w:t>Níl</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Pr>
                <w:sz w:val="24"/>
              </w:rPr>
              <w:t>Uimhir Theagmhála i rith an lae:</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Pr>
                <w:sz w:val="24"/>
              </w:rPr>
              <w:t>Seoladh Ríomhphoist:</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Seoladh Poist:</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CUID 2: OIDEACHAS</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Pr>
          <w:rFonts w:ascii="Times New Roman" w:hAnsi="Times New Roman"/>
          <w:b/>
          <w:sz w:val="24"/>
        </w:rPr>
        <w:t>Oideachas Tríú Leibhéal:</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Cáilíochtaí Acadúla, Gairmiúla agus Teicniúla – tabhair sonraí de réir dáta ag tosú leis an gcáilíocht is luaithe. (</w:t>
      </w:r>
      <w:r w:rsidRPr="00B27240">
        <w:rPr>
          <w:rFonts w:ascii="Times New Roman" w:hAnsi="Times New Roman"/>
          <w:b/>
          <w:i/>
          <w:sz w:val="24"/>
          <w:szCs w:val="24"/>
        </w:rPr>
        <w:t>Luaigh rangúchán na céime.)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Pr>
                <w:rFonts w:ascii="Times New Roman" w:hAnsi="Times New Roman"/>
                <w:sz w:val="24"/>
              </w:rPr>
              <w:t>Dátaí</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an Choláiste: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chúrsa:</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 xml:space="preserve">Teideal na Cáilíochta a Fuarthas,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Teastas, Dioplóma, Céim, srl.</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an Chomhlachta Dámhachtana:</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Pr>
                <w:rFonts w:ascii="Times New Roman" w:hAnsi="Times New Roman"/>
                <w:sz w:val="24"/>
              </w:rPr>
              <w:t>Ón</w:t>
            </w:r>
            <w:r w:rsidRPr="00B27240">
              <w:rPr>
                <w:rFonts w:ascii="Times New Roman" w:hAnsi="Times New Roman"/>
                <w:sz w:val="24"/>
                <w:szCs w:val="24"/>
              </w:rPr>
              <w:tab/>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Pr>
                <w:rFonts w:ascii="Times New Roman" w:hAnsi="Times New Roman"/>
                <w:sz w:val="24"/>
              </w:rPr>
              <w:t>Go dtí:</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Pr>
          <w:rFonts w:ascii="Times New Roman" w:hAnsi="Times New Roman"/>
          <w:b/>
          <w:sz w:val="24"/>
        </w:rPr>
        <w:t>Cúrsaí breise / oiliúint bhreise:</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Pr>
                <w:rFonts w:ascii="Times New Roman" w:hAnsi="Times New Roman"/>
                <w:sz w:val="24"/>
              </w:rPr>
              <w:t>Dátaí</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an Choláiste: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chúrsa:</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na Cáilíochta a fuarthas: (nuair is infheidhme)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an Chomhlachta Dámhachtana:</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Pr>
                <w:rFonts w:ascii="Times New Roman" w:hAnsi="Times New Roman"/>
                <w:sz w:val="24"/>
              </w:rPr>
              <w:t>Ón:</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hAnsi="Times New Roman"/>
                <w:sz w:val="24"/>
                <w:szCs w:val="24"/>
              </w:rPr>
              <w:tab/>
            </w:r>
            <w:r>
              <w:rPr>
                <w:rFonts w:ascii="Times New Roman" w:hAnsi="Times New Roman"/>
                <w:sz w:val="24"/>
              </w:rPr>
              <w:t>Go dtí</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Pr>
                <w:rFonts w:ascii="Times New Roman" w:hAnsi="Times New Roman"/>
                <w:sz w:val="24"/>
              </w:rPr>
              <w:t>Go dtí:</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Pr>
          <w:rFonts w:ascii="Times New Roman" w:hAnsi="Times New Roman"/>
          <w:b/>
          <w:sz w:val="24"/>
        </w:rPr>
        <w:t>Cúrsaí/Oiliúint Reatha:</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Pr>
          <w:rFonts w:ascii="Times New Roman" w:hAnsi="Times New Roman"/>
          <w:b/>
          <w:sz w:val="24"/>
        </w:rPr>
        <w:lastRenderedPageBreak/>
        <w:t>CUID 3: TAIFEAD FOSTAÍOCHTA</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Pr>
          <w:rFonts w:ascii="Times New Roman" w:hAnsi="Times New Roman"/>
          <w:sz w:val="24"/>
        </w:rPr>
        <w:t xml:space="preserve">Luaigh na poist ar fad a bhí agat tar éis duit an t-oideachas lánaimseartha a chríochnú Tosaigh leis an bpost atá agat faoi láthair, agus luaigh na poist in ord cúlaitheach.  Tabhair míniú ar gach bearna san fhostaíocht.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808"/>
        <w:gridCol w:w="1826"/>
        <w:gridCol w:w="5382"/>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ón:</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go dtí:</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Tréimhse na fostaíochta i míonna:</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Phoist:</w:t>
            </w:r>
          </w:p>
        </w:tc>
      </w:tr>
      <w:tr w:rsidR="00B27240" w:rsidRPr="00B27240" w14:paraId="4FB95E1F" w14:textId="77777777" w:rsidTr="004F5DA0">
        <w:tc>
          <w:tcPr>
            <w:tcW w:w="11016" w:type="dxa"/>
            <w:gridSpan w:val="4"/>
            <w:shd w:val="clear" w:color="auto" w:fill="auto"/>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agus seoladh an fhostóra:</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shd w:val="clear" w:color="auto" w:fill="auto"/>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Cur síos gairid ar na dualgais agus na freagrachtaí</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shd w:val="clear" w:color="auto" w:fill="auto"/>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An chúis ar fhág tú:</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808"/>
        <w:gridCol w:w="1826"/>
        <w:gridCol w:w="5382"/>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ó:</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go: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Tréimhse na fostaíochta i míonna:</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Phoist:</w:t>
            </w:r>
          </w:p>
        </w:tc>
      </w:tr>
      <w:tr w:rsidR="00B27240" w:rsidRPr="00B27240" w14:paraId="00F8DBEA" w14:textId="77777777" w:rsidTr="004F5DA0">
        <w:tc>
          <w:tcPr>
            <w:tcW w:w="11016" w:type="dxa"/>
            <w:gridSpan w:val="4"/>
            <w:shd w:val="clear" w:color="auto" w:fill="auto"/>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agus seoladh an fhostóra:</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shd w:val="clear" w:color="auto" w:fill="auto"/>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Cur síos gairid ar na dualgais agus na freagrachtaí</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shd w:val="clear" w:color="auto" w:fill="auto"/>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An chúis ar fhág tú:</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Dáta ó:</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go: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Tréimhse na fostaíochta i míonna:</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Phoist:</w:t>
            </w:r>
          </w:p>
        </w:tc>
      </w:tr>
      <w:tr w:rsidR="00B27240" w:rsidRPr="00B27240" w14:paraId="38E96BD8" w14:textId="77777777" w:rsidTr="00571C17">
        <w:tc>
          <w:tcPr>
            <w:tcW w:w="10790" w:type="dxa"/>
            <w:gridSpan w:val="4"/>
            <w:shd w:val="clear" w:color="auto" w:fill="auto"/>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agus seoladh an fhostóra:</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shd w:val="clear" w:color="auto" w:fill="auto"/>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Cur síos gairid ar na dualgais agus na freagrachtaí</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shd w:val="clear" w:color="auto" w:fill="auto"/>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An chúis ar fhág tú:</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808"/>
        <w:gridCol w:w="1826"/>
        <w:gridCol w:w="5382"/>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ó:</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Dáta go: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Tréimhse na fostaíochta i míonna:</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Teideal an Phoist:</w:t>
            </w:r>
          </w:p>
        </w:tc>
      </w:tr>
      <w:tr w:rsidR="00B27240" w:rsidRPr="00B27240" w14:paraId="6363C98B" w14:textId="77777777" w:rsidTr="004F5DA0">
        <w:tc>
          <w:tcPr>
            <w:tcW w:w="11016" w:type="dxa"/>
            <w:gridSpan w:val="4"/>
            <w:shd w:val="clear" w:color="auto" w:fill="auto"/>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Ainm agus seoladh an fhostóra:</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shd w:val="clear" w:color="auto" w:fill="auto"/>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Cur síos gairid ar na dualgais agus na freagrachtaí</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shd w:val="clear" w:color="auto" w:fill="auto"/>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An chúis ar fhág tú:</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Pr>
          <w:rFonts w:ascii="Times New Roman" w:hAnsi="Times New Roman"/>
          <w:b/>
          <w:sz w:val="24"/>
        </w:rPr>
        <w:t>CUID 4: CRITÉIR AN IARRTHÓRA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77777777" w:rsidR="009C5A0F" w:rsidRPr="00EA6C52" w:rsidRDefault="009C5A0F" w:rsidP="009C5A0F">
      <w:pPr>
        <w:spacing w:after="0" w:line="240" w:lineRule="auto"/>
        <w:rPr>
          <w:rFonts w:ascii="Times New Roman" w:eastAsia="Times New Roman" w:hAnsi="Times New Roman" w:cs="Times New Roman"/>
          <w:sz w:val="24"/>
          <w:szCs w:val="24"/>
        </w:rPr>
      </w:pPr>
      <w:r>
        <w:rPr>
          <w:rFonts w:ascii="Times New Roman" w:hAnsi="Times New Roman"/>
          <w:sz w:val="24"/>
        </w:rPr>
        <w:t>Tabhair sonraí maidir le do thaithí, scileanna, eolas agus aon oiliúint a fuair tú faoi na critéir seo a leanas.  Tabhair cur síos gonta, más féidir, ach gan aon fhaisnéis thábhachtach a fhágáil ar lár</w:t>
      </w:r>
    </w:p>
    <w:p w14:paraId="659AAE66" w14:textId="7A216B7A"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6337BAA7" w14:textId="77777777" w:rsidTr="009C5A0F">
        <w:tc>
          <w:tcPr>
            <w:tcW w:w="10790" w:type="dxa"/>
          </w:tcPr>
          <w:p w14:paraId="39D94EF2" w14:textId="127B1786" w:rsidR="00EA4404" w:rsidRPr="00EA4404" w:rsidRDefault="00EA4404" w:rsidP="00EA4404">
            <w:pPr>
              <w:suppressAutoHyphens/>
              <w:spacing w:before="31"/>
              <w:ind w:right="505"/>
              <w:contextualSpacing/>
              <w:jc w:val="both"/>
              <w:rPr>
                <w:rFonts w:eastAsia="Calibri"/>
                <w:kern w:val="2"/>
                <w:sz w:val="24"/>
                <w:szCs w:val="24"/>
                <w14:ligatures w14:val="standardContextual"/>
              </w:rPr>
            </w:pPr>
            <w:r>
              <w:rPr>
                <w:sz w:val="24"/>
              </w:rPr>
              <w:t>Sárchumas i scríobh agus i labhairt na Gaeilge – ar leibhéal inniúlachta gairmiúla.</w:t>
            </w:r>
          </w:p>
          <w:p w14:paraId="27075AC2" w14:textId="77777777" w:rsidR="009C5A0F" w:rsidRPr="00EA6C52" w:rsidRDefault="009C5A0F" w:rsidP="0012123E">
            <w:pPr>
              <w:rPr>
                <w:color w:val="FF0000"/>
                <w:sz w:val="24"/>
                <w:szCs w:val="24"/>
              </w:rPr>
            </w:pPr>
          </w:p>
          <w:p w14:paraId="670CC3B4" w14:textId="77777777" w:rsidR="009C5A0F" w:rsidRPr="00EA6C52" w:rsidRDefault="009C5A0F" w:rsidP="0012123E">
            <w:pPr>
              <w:rPr>
                <w:color w:val="FF0000"/>
                <w:sz w:val="24"/>
                <w:szCs w:val="24"/>
              </w:rPr>
            </w:pPr>
          </w:p>
          <w:p w14:paraId="37FD3B84" w14:textId="77777777" w:rsidR="009C5A0F" w:rsidRPr="00EA6C52" w:rsidRDefault="009C5A0F" w:rsidP="0012123E">
            <w:pPr>
              <w:rPr>
                <w:color w:val="FF0000"/>
                <w:sz w:val="24"/>
                <w:szCs w:val="24"/>
              </w:rPr>
            </w:pPr>
          </w:p>
          <w:p w14:paraId="3A34B11D" w14:textId="77777777" w:rsidR="009C5A0F" w:rsidRPr="00EA6C52" w:rsidRDefault="009C5A0F" w:rsidP="0012123E">
            <w:pPr>
              <w:rPr>
                <w:color w:val="FF0000"/>
                <w:sz w:val="24"/>
                <w:szCs w:val="24"/>
              </w:rPr>
            </w:pPr>
          </w:p>
          <w:p w14:paraId="24BBAF9A" w14:textId="77777777" w:rsidR="009C5A0F" w:rsidRPr="00EA6C52" w:rsidRDefault="009C5A0F" w:rsidP="0012123E">
            <w:pPr>
              <w:rPr>
                <w:color w:val="FF0000"/>
                <w:sz w:val="24"/>
                <w:szCs w:val="24"/>
              </w:rPr>
            </w:pPr>
          </w:p>
          <w:p w14:paraId="44C772C3" w14:textId="77777777" w:rsidR="009C5A0F" w:rsidRPr="00EA6C52" w:rsidRDefault="009C5A0F" w:rsidP="0012123E">
            <w:pPr>
              <w:rPr>
                <w:color w:val="FF0000"/>
                <w:sz w:val="24"/>
                <w:szCs w:val="24"/>
              </w:rPr>
            </w:pPr>
          </w:p>
          <w:p w14:paraId="042EC449" w14:textId="77777777" w:rsidR="009C5A0F" w:rsidRPr="00EA6C52" w:rsidRDefault="009C5A0F" w:rsidP="0012123E">
            <w:pPr>
              <w:rPr>
                <w:color w:val="FF0000"/>
                <w:sz w:val="24"/>
                <w:szCs w:val="24"/>
              </w:rPr>
            </w:pPr>
          </w:p>
          <w:p w14:paraId="00FC9C96" w14:textId="467389ED" w:rsidR="009C5A0F" w:rsidRPr="00EA6C52" w:rsidRDefault="009C5A0F" w:rsidP="0012123E">
            <w:pPr>
              <w:rPr>
                <w:color w:val="FF0000"/>
                <w:sz w:val="24"/>
                <w:szCs w:val="24"/>
              </w:rPr>
            </w:pPr>
          </w:p>
          <w:p w14:paraId="597F17D9" w14:textId="7BC2B5FF" w:rsidR="009C5A0F" w:rsidRPr="00EA6C52" w:rsidRDefault="009C5A0F" w:rsidP="0012123E">
            <w:pPr>
              <w:rPr>
                <w:color w:val="FF0000"/>
                <w:sz w:val="24"/>
                <w:szCs w:val="24"/>
              </w:rPr>
            </w:pPr>
          </w:p>
          <w:p w14:paraId="77CCF37D" w14:textId="6AEF4F8A" w:rsidR="009C5A0F" w:rsidRPr="00EA6C52" w:rsidRDefault="009C5A0F" w:rsidP="0012123E">
            <w:pPr>
              <w:rPr>
                <w:color w:val="FF0000"/>
                <w:sz w:val="24"/>
                <w:szCs w:val="24"/>
              </w:rPr>
            </w:pPr>
          </w:p>
          <w:p w14:paraId="79CB50FF" w14:textId="07EF4E30" w:rsidR="00DA5374" w:rsidRPr="00EA6C52" w:rsidRDefault="00DA5374" w:rsidP="0012123E">
            <w:pPr>
              <w:rPr>
                <w:color w:val="FF0000"/>
                <w:sz w:val="24"/>
                <w:szCs w:val="24"/>
              </w:rPr>
            </w:pPr>
          </w:p>
          <w:p w14:paraId="02972B2F" w14:textId="7C604FD6" w:rsidR="00DA5374" w:rsidRPr="00EA6C52" w:rsidRDefault="00DA5374" w:rsidP="0012123E">
            <w:pPr>
              <w:rPr>
                <w:color w:val="FF0000"/>
                <w:sz w:val="24"/>
                <w:szCs w:val="24"/>
              </w:rPr>
            </w:pPr>
          </w:p>
          <w:p w14:paraId="15E3B391" w14:textId="5B6C7E97" w:rsidR="00DA5374" w:rsidRPr="00EA6C52" w:rsidRDefault="00DA5374" w:rsidP="0012123E">
            <w:pPr>
              <w:rPr>
                <w:color w:val="FF0000"/>
                <w:sz w:val="24"/>
                <w:szCs w:val="24"/>
              </w:rPr>
            </w:pPr>
          </w:p>
          <w:p w14:paraId="6C415A8B" w14:textId="77777777" w:rsidR="00DA5374" w:rsidRPr="00EA6C52" w:rsidRDefault="00DA5374" w:rsidP="0012123E">
            <w:pPr>
              <w:rPr>
                <w:color w:val="FF0000"/>
                <w:sz w:val="24"/>
                <w:szCs w:val="24"/>
              </w:rPr>
            </w:pPr>
          </w:p>
          <w:p w14:paraId="03B21E0E" w14:textId="112CDBE5" w:rsidR="009C5A0F" w:rsidRPr="00EA6C52" w:rsidRDefault="009C5A0F" w:rsidP="0012123E">
            <w:pPr>
              <w:rPr>
                <w:color w:val="FF0000"/>
                <w:sz w:val="24"/>
                <w:szCs w:val="24"/>
              </w:rPr>
            </w:pPr>
          </w:p>
        </w:tc>
      </w:tr>
    </w:tbl>
    <w:p w14:paraId="6F2511CA" w14:textId="7C2876ED"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5E45F2F8" w14:textId="1F94520F" w:rsidR="00EA4404" w:rsidRPr="00EA4404" w:rsidRDefault="00EA4404" w:rsidP="00EA4404">
            <w:pPr>
              <w:suppressAutoHyphens/>
              <w:spacing w:before="31" w:after="200" w:line="276" w:lineRule="auto"/>
              <w:ind w:right="505"/>
              <w:contextualSpacing/>
              <w:rPr>
                <w:sz w:val="24"/>
                <w:szCs w:val="24"/>
              </w:rPr>
            </w:pPr>
            <w:r>
              <w:rPr>
                <w:sz w:val="24"/>
              </w:rPr>
              <w:t>Taithí roimhe seo ar bheith ag obair i ról maidir le cur chun na Gaeilge nó i bpost comhchosúil.</w:t>
            </w:r>
          </w:p>
          <w:p w14:paraId="72C01CEE" w14:textId="77777777" w:rsidR="00A6732E" w:rsidRPr="00A6732E" w:rsidRDefault="00A6732E" w:rsidP="00A6732E">
            <w:pPr>
              <w:spacing w:after="200" w:line="276" w:lineRule="auto"/>
              <w:ind w:left="720"/>
              <w:contextualSpacing/>
              <w:rPr>
                <w:rFonts w:eastAsia="Calibri"/>
                <w:sz w:val="24"/>
                <w:szCs w:val="24"/>
              </w:rPr>
            </w:pPr>
          </w:p>
          <w:p w14:paraId="53E9CF9A" w14:textId="4F22D5FD" w:rsidR="009C5A0F" w:rsidRPr="00EA6C52" w:rsidRDefault="009C5A0F" w:rsidP="00A6732E">
            <w:pPr>
              <w:autoSpaceDE w:val="0"/>
              <w:autoSpaceDN w:val="0"/>
              <w:adjustRightInd w:val="0"/>
              <w:spacing w:after="27"/>
              <w:rPr>
                <w:color w:val="FF0000"/>
                <w:sz w:val="24"/>
                <w:szCs w:val="24"/>
              </w:rPr>
            </w:pPr>
          </w:p>
          <w:p w14:paraId="3C3D02AB" w14:textId="77777777" w:rsidR="009C5A0F" w:rsidRPr="00EA6C52" w:rsidRDefault="009C5A0F" w:rsidP="0012123E">
            <w:pPr>
              <w:rPr>
                <w:color w:val="FF0000"/>
                <w:sz w:val="24"/>
                <w:szCs w:val="24"/>
              </w:rPr>
            </w:pPr>
          </w:p>
          <w:p w14:paraId="020C5B58" w14:textId="77777777" w:rsidR="009C5A0F" w:rsidRPr="00EA6C52" w:rsidRDefault="009C5A0F" w:rsidP="0012123E">
            <w:pPr>
              <w:rPr>
                <w:color w:val="FF0000"/>
                <w:sz w:val="24"/>
                <w:szCs w:val="24"/>
              </w:rPr>
            </w:pPr>
          </w:p>
          <w:p w14:paraId="6D5B9717" w14:textId="77777777" w:rsidR="009C5A0F" w:rsidRPr="00EA6C52" w:rsidRDefault="009C5A0F" w:rsidP="0012123E">
            <w:pPr>
              <w:rPr>
                <w:color w:val="FF0000"/>
                <w:sz w:val="24"/>
                <w:szCs w:val="24"/>
              </w:rPr>
            </w:pPr>
          </w:p>
          <w:p w14:paraId="056678F5" w14:textId="77777777" w:rsidR="009C5A0F" w:rsidRPr="00EA6C52" w:rsidRDefault="009C5A0F" w:rsidP="0012123E">
            <w:pPr>
              <w:rPr>
                <w:color w:val="FF0000"/>
                <w:sz w:val="24"/>
                <w:szCs w:val="24"/>
              </w:rPr>
            </w:pPr>
          </w:p>
          <w:p w14:paraId="401420C0" w14:textId="77777777" w:rsidR="009C5A0F" w:rsidRPr="00EA6C52" w:rsidRDefault="009C5A0F" w:rsidP="0012123E">
            <w:pPr>
              <w:rPr>
                <w:color w:val="FF0000"/>
                <w:sz w:val="24"/>
                <w:szCs w:val="24"/>
              </w:rPr>
            </w:pPr>
          </w:p>
          <w:p w14:paraId="30AB6827" w14:textId="77777777" w:rsidR="009C5A0F" w:rsidRPr="00EA6C52" w:rsidRDefault="009C5A0F" w:rsidP="0012123E">
            <w:pPr>
              <w:rPr>
                <w:color w:val="FF0000"/>
                <w:sz w:val="24"/>
                <w:szCs w:val="24"/>
              </w:rPr>
            </w:pPr>
          </w:p>
          <w:p w14:paraId="0E81545B" w14:textId="77777777" w:rsidR="009C5A0F" w:rsidRPr="00EA6C52" w:rsidRDefault="009C5A0F" w:rsidP="0012123E">
            <w:pPr>
              <w:rPr>
                <w:color w:val="FF0000"/>
                <w:sz w:val="24"/>
                <w:szCs w:val="24"/>
              </w:rPr>
            </w:pPr>
          </w:p>
          <w:p w14:paraId="662B1545" w14:textId="2F94E002" w:rsidR="009C5A0F" w:rsidRPr="00EA6C52" w:rsidRDefault="009C5A0F" w:rsidP="0012123E">
            <w:pPr>
              <w:rPr>
                <w:color w:val="FF0000"/>
                <w:sz w:val="24"/>
                <w:szCs w:val="24"/>
              </w:rPr>
            </w:pPr>
          </w:p>
          <w:p w14:paraId="7D6276E7" w14:textId="45787560" w:rsidR="009C5A0F" w:rsidRPr="00EA6C52" w:rsidRDefault="009C5A0F" w:rsidP="0012123E">
            <w:pPr>
              <w:rPr>
                <w:color w:val="FF0000"/>
                <w:sz w:val="24"/>
                <w:szCs w:val="24"/>
              </w:rPr>
            </w:pPr>
          </w:p>
          <w:p w14:paraId="393BCEA6" w14:textId="223B71B8" w:rsidR="009C5A0F" w:rsidRPr="00EA6C52" w:rsidRDefault="009C5A0F" w:rsidP="0012123E">
            <w:pPr>
              <w:rPr>
                <w:color w:val="FF0000"/>
                <w:sz w:val="24"/>
                <w:szCs w:val="24"/>
              </w:rPr>
            </w:pPr>
          </w:p>
          <w:p w14:paraId="5D8676FC" w14:textId="0A8F84E8" w:rsidR="00DA5374" w:rsidRPr="00EA6C52" w:rsidRDefault="00DA5374" w:rsidP="0012123E">
            <w:pPr>
              <w:rPr>
                <w:color w:val="FF0000"/>
                <w:sz w:val="24"/>
                <w:szCs w:val="24"/>
              </w:rPr>
            </w:pPr>
          </w:p>
          <w:p w14:paraId="3EEA6636" w14:textId="41600CB8" w:rsidR="00DA5374" w:rsidRPr="00EA6C52" w:rsidRDefault="00DA5374" w:rsidP="0012123E">
            <w:pPr>
              <w:rPr>
                <w:color w:val="FF0000"/>
                <w:sz w:val="24"/>
                <w:szCs w:val="24"/>
              </w:rPr>
            </w:pPr>
          </w:p>
          <w:p w14:paraId="1CD4C64A" w14:textId="77777777" w:rsidR="00DA5374" w:rsidRPr="00EA6C52" w:rsidRDefault="00DA5374" w:rsidP="0012123E">
            <w:pPr>
              <w:rPr>
                <w:color w:val="FF0000"/>
                <w:sz w:val="24"/>
                <w:szCs w:val="24"/>
              </w:rPr>
            </w:pPr>
          </w:p>
          <w:p w14:paraId="187E4085" w14:textId="128DD4D8" w:rsidR="009C5A0F" w:rsidRPr="00EA6C52" w:rsidRDefault="009C5A0F" w:rsidP="0012123E">
            <w:pPr>
              <w:rPr>
                <w:color w:val="FF0000"/>
                <w:sz w:val="24"/>
                <w:szCs w:val="24"/>
              </w:rPr>
            </w:pPr>
          </w:p>
        </w:tc>
      </w:tr>
    </w:tbl>
    <w:p w14:paraId="0427AAEE" w14:textId="4FD24B46" w:rsidR="0045223C" w:rsidRDefault="0045223C" w:rsidP="009C5A0F">
      <w:pPr>
        <w:keepNext/>
        <w:spacing w:after="0" w:line="240" w:lineRule="auto"/>
        <w:outlineLvl w:val="1"/>
        <w:rPr>
          <w:rFonts w:ascii="Times New Roman" w:eastAsia="Times New Roman" w:hAnsi="Times New Roman" w:cs="Times New Roman"/>
          <w:b/>
          <w:bCs/>
          <w:color w:val="FF0000"/>
          <w:sz w:val="24"/>
          <w:szCs w:val="24"/>
        </w:rPr>
      </w:pPr>
    </w:p>
    <w:p w14:paraId="519EA88D" w14:textId="7780B14E" w:rsidR="00A6732E" w:rsidRDefault="00A6732E" w:rsidP="009C5A0F">
      <w:pPr>
        <w:keepNext/>
        <w:spacing w:after="0" w:line="240" w:lineRule="auto"/>
        <w:outlineLvl w:val="1"/>
        <w:rPr>
          <w:rFonts w:ascii="Times New Roman" w:eastAsia="Times New Roman" w:hAnsi="Times New Roman" w:cs="Times New Roman"/>
          <w:b/>
          <w:bCs/>
          <w:color w:val="FF0000"/>
          <w:sz w:val="24"/>
          <w:szCs w:val="24"/>
        </w:rPr>
      </w:pPr>
    </w:p>
    <w:p w14:paraId="530686EC" w14:textId="2DA74F04" w:rsidR="00384C99" w:rsidRDefault="00384C99" w:rsidP="009C5A0F">
      <w:pPr>
        <w:keepNext/>
        <w:spacing w:after="0" w:line="240" w:lineRule="auto"/>
        <w:outlineLvl w:val="1"/>
        <w:rPr>
          <w:rFonts w:ascii="Times New Roman" w:eastAsia="Times New Roman" w:hAnsi="Times New Roman" w:cs="Times New Roman"/>
          <w:b/>
          <w:bCs/>
          <w:color w:val="FF0000"/>
          <w:sz w:val="24"/>
          <w:szCs w:val="24"/>
        </w:rPr>
      </w:pPr>
    </w:p>
    <w:p w14:paraId="068F2193" w14:textId="2367AA2F" w:rsidR="00EA4404" w:rsidRDefault="00EA4404" w:rsidP="009C5A0F">
      <w:pPr>
        <w:keepNext/>
        <w:spacing w:after="0" w:line="240" w:lineRule="auto"/>
        <w:outlineLvl w:val="1"/>
        <w:rPr>
          <w:rFonts w:ascii="Times New Roman" w:eastAsia="Times New Roman" w:hAnsi="Times New Roman" w:cs="Times New Roman"/>
          <w:b/>
          <w:bCs/>
          <w:color w:val="FF0000"/>
          <w:sz w:val="24"/>
          <w:szCs w:val="24"/>
        </w:rPr>
      </w:pPr>
    </w:p>
    <w:p w14:paraId="5AF8A317" w14:textId="0F95A2C8" w:rsidR="00DE2EF1" w:rsidRDefault="00DE2EF1" w:rsidP="009C5A0F">
      <w:pPr>
        <w:keepNext/>
        <w:spacing w:after="0" w:line="240" w:lineRule="auto"/>
        <w:outlineLvl w:val="1"/>
        <w:rPr>
          <w:rFonts w:ascii="Times New Roman" w:eastAsia="Times New Roman" w:hAnsi="Times New Roman" w:cs="Times New Roman"/>
          <w:b/>
          <w:bCs/>
          <w:color w:val="FF0000"/>
          <w:sz w:val="24"/>
          <w:szCs w:val="24"/>
        </w:rPr>
      </w:pPr>
    </w:p>
    <w:p w14:paraId="7A92805C" w14:textId="77777777" w:rsidR="00DE2EF1" w:rsidRDefault="00DE2EF1" w:rsidP="009C5A0F">
      <w:pPr>
        <w:keepNext/>
        <w:spacing w:after="0" w:line="240" w:lineRule="auto"/>
        <w:outlineLvl w:val="1"/>
        <w:rPr>
          <w:rFonts w:ascii="Times New Roman" w:eastAsia="Times New Roman" w:hAnsi="Times New Roman" w:cs="Times New Roman"/>
          <w:b/>
          <w:bCs/>
          <w:color w:val="FF0000"/>
          <w:sz w:val="24"/>
          <w:szCs w:val="24"/>
        </w:rPr>
      </w:pPr>
    </w:p>
    <w:p w14:paraId="111FEDA7" w14:textId="77777777" w:rsidR="00EA4404" w:rsidRDefault="00EA4404" w:rsidP="009C5A0F">
      <w:pPr>
        <w:keepNext/>
        <w:spacing w:after="0" w:line="240" w:lineRule="auto"/>
        <w:outlineLvl w:val="1"/>
        <w:rPr>
          <w:rFonts w:ascii="Times New Roman" w:eastAsia="Times New Roman" w:hAnsi="Times New Roman" w:cs="Times New Roman"/>
          <w:b/>
          <w:bCs/>
          <w:color w:val="FF0000"/>
          <w:sz w:val="24"/>
          <w:szCs w:val="24"/>
        </w:rPr>
      </w:pPr>
    </w:p>
    <w:p w14:paraId="2261D89A" w14:textId="77777777" w:rsidR="00384C99" w:rsidRPr="00EA6C52" w:rsidRDefault="00384C99" w:rsidP="009C5A0F">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A6C52" w:rsidRPr="00EA6C52" w14:paraId="4C4E9F6A" w14:textId="77777777" w:rsidTr="0045223C">
        <w:tc>
          <w:tcPr>
            <w:tcW w:w="10790" w:type="dxa"/>
          </w:tcPr>
          <w:p w14:paraId="26318C1A" w14:textId="10058E1F" w:rsidR="00EA4404" w:rsidRPr="00EA4404" w:rsidRDefault="00EA4404" w:rsidP="00EA4404">
            <w:pPr>
              <w:suppressAutoHyphens/>
              <w:spacing w:before="31"/>
              <w:ind w:right="505"/>
              <w:contextualSpacing/>
              <w:jc w:val="both"/>
              <w:rPr>
                <w:rFonts w:eastAsia="Calibri"/>
                <w:kern w:val="2"/>
                <w:sz w:val="24"/>
                <w:szCs w:val="24"/>
                <w14:ligatures w14:val="standardContextual"/>
              </w:rPr>
            </w:pPr>
            <w:r>
              <w:rPr>
                <w:sz w:val="24"/>
              </w:rPr>
              <w:t>Taithí ar chúrsaí aistriúcháin, profléitheoireachta, nó ateangaireacht.</w:t>
            </w:r>
          </w:p>
          <w:p w14:paraId="429C47B9" w14:textId="77777777" w:rsidR="0045223C" w:rsidRPr="00EA6C52" w:rsidRDefault="0045223C" w:rsidP="009C5A0F">
            <w:pPr>
              <w:keepNext/>
              <w:outlineLvl w:val="1"/>
              <w:rPr>
                <w:b/>
                <w:bCs/>
                <w:color w:val="FF0000"/>
                <w:sz w:val="24"/>
                <w:szCs w:val="24"/>
              </w:rPr>
            </w:pPr>
          </w:p>
          <w:p w14:paraId="2294DCDD" w14:textId="77777777" w:rsidR="0045223C" w:rsidRPr="00EA6C52" w:rsidRDefault="0045223C" w:rsidP="009C5A0F">
            <w:pPr>
              <w:keepNext/>
              <w:outlineLvl w:val="1"/>
              <w:rPr>
                <w:b/>
                <w:bCs/>
                <w:color w:val="FF0000"/>
                <w:sz w:val="24"/>
                <w:szCs w:val="24"/>
              </w:rPr>
            </w:pPr>
          </w:p>
          <w:p w14:paraId="7CA85667" w14:textId="77777777" w:rsidR="0045223C" w:rsidRPr="00EA6C52" w:rsidRDefault="0045223C" w:rsidP="009C5A0F">
            <w:pPr>
              <w:keepNext/>
              <w:outlineLvl w:val="1"/>
              <w:rPr>
                <w:b/>
                <w:bCs/>
                <w:color w:val="FF0000"/>
                <w:sz w:val="24"/>
                <w:szCs w:val="24"/>
              </w:rPr>
            </w:pPr>
          </w:p>
          <w:p w14:paraId="7C88B681" w14:textId="77777777" w:rsidR="0045223C" w:rsidRPr="00EA6C52" w:rsidRDefault="0045223C" w:rsidP="009C5A0F">
            <w:pPr>
              <w:keepNext/>
              <w:outlineLvl w:val="1"/>
              <w:rPr>
                <w:b/>
                <w:bCs/>
                <w:color w:val="FF0000"/>
                <w:sz w:val="24"/>
                <w:szCs w:val="24"/>
              </w:rPr>
            </w:pPr>
          </w:p>
          <w:p w14:paraId="436BB620" w14:textId="77777777" w:rsidR="0045223C" w:rsidRPr="00EA6C52" w:rsidRDefault="0045223C" w:rsidP="009C5A0F">
            <w:pPr>
              <w:keepNext/>
              <w:outlineLvl w:val="1"/>
              <w:rPr>
                <w:b/>
                <w:bCs/>
                <w:color w:val="FF0000"/>
                <w:sz w:val="24"/>
                <w:szCs w:val="24"/>
              </w:rPr>
            </w:pPr>
          </w:p>
          <w:p w14:paraId="4DF29E08" w14:textId="77777777" w:rsidR="0045223C" w:rsidRPr="00EA6C52" w:rsidRDefault="0045223C" w:rsidP="009C5A0F">
            <w:pPr>
              <w:keepNext/>
              <w:outlineLvl w:val="1"/>
              <w:rPr>
                <w:b/>
                <w:bCs/>
                <w:color w:val="FF0000"/>
                <w:sz w:val="24"/>
                <w:szCs w:val="24"/>
              </w:rPr>
            </w:pPr>
          </w:p>
          <w:p w14:paraId="39BCB4B9" w14:textId="77777777" w:rsidR="0045223C" w:rsidRPr="00EA6C52" w:rsidRDefault="0045223C" w:rsidP="009C5A0F">
            <w:pPr>
              <w:keepNext/>
              <w:outlineLvl w:val="1"/>
              <w:rPr>
                <w:b/>
                <w:bCs/>
                <w:color w:val="FF0000"/>
                <w:sz w:val="24"/>
                <w:szCs w:val="24"/>
              </w:rPr>
            </w:pPr>
          </w:p>
          <w:p w14:paraId="6F18EB22" w14:textId="62FD3468" w:rsidR="0045223C" w:rsidRPr="00EA6C52" w:rsidRDefault="0045223C" w:rsidP="009C5A0F">
            <w:pPr>
              <w:keepNext/>
              <w:outlineLvl w:val="1"/>
              <w:rPr>
                <w:b/>
                <w:bCs/>
                <w:color w:val="FF0000"/>
                <w:sz w:val="24"/>
                <w:szCs w:val="24"/>
              </w:rPr>
            </w:pPr>
          </w:p>
          <w:p w14:paraId="26D0526C" w14:textId="20F6CE81" w:rsidR="0045223C" w:rsidRPr="00EA6C52" w:rsidRDefault="0045223C" w:rsidP="009C5A0F">
            <w:pPr>
              <w:keepNext/>
              <w:outlineLvl w:val="1"/>
              <w:rPr>
                <w:b/>
                <w:bCs/>
                <w:color w:val="FF0000"/>
                <w:sz w:val="24"/>
                <w:szCs w:val="24"/>
              </w:rPr>
            </w:pPr>
          </w:p>
          <w:p w14:paraId="375CF977" w14:textId="04DB1277" w:rsidR="0045223C" w:rsidRPr="00EA6C52" w:rsidRDefault="0045223C" w:rsidP="009C5A0F">
            <w:pPr>
              <w:keepNext/>
              <w:outlineLvl w:val="1"/>
              <w:rPr>
                <w:b/>
                <w:bCs/>
                <w:color w:val="FF0000"/>
                <w:sz w:val="24"/>
                <w:szCs w:val="24"/>
              </w:rPr>
            </w:pPr>
          </w:p>
          <w:p w14:paraId="6360169A" w14:textId="784FF4B3" w:rsidR="0045223C" w:rsidRPr="00EA6C52" w:rsidRDefault="0045223C" w:rsidP="009C5A0F">
            <w:pPr>
              <w:keepNext/>
              <w:outlineLvl w:val="1"/>
              <w:rPr>
                <w:b/>
                <w:bCs/>
                <w:color w:val="FF0000"/>
                <w:sz w:val="24"/>
                <w:szCs w:val="24"/>
              </w:rPr>
            </w:pPr>
          </w:p>
          <w:p w14:paraId="2E6B604E" w14:textId="77777777" w:rsidR="0045223C" w:rsidRPr="00EA6C52" w:rsidRDefault="0045223C" w:rsidP="009C5A0F">
            <w:pPr>
              <w:keepNext/>
              <w:outlineLvl w:val="1"/>
              <w:rPr>
                <w:b/>
                <w:bCs/>
                <w:color w:val="FF0000"/>
                <w:sz w:val="24"/>
                <w:szCs w:val="24"/>
              </w:rPr>
            </w:pPr>
          </w:p>
          <w:p w14:paraId="157C9286" w14:textId="77777777" w:rsidR="0045223C" w:rsidRPr="00EA6C52" w:rsidRDefault="0045223C" w:rsidP="009C5A0F">
            <w:pPr>
              <w:keepNext/>
              <w:outlineLvl w:val="1"/>
              <w:rPr>
                <w:b/>
                <w:bCs/>
                <w:color w:val="FF0000"/>
                <w:sz w:val="24"/>
                <w:szCs w:val="24"/>
              </w:rPr>
            </w:pPr>
          </w:p>
          <w:p w14:paraId="11C1A11D" w14:textId="2A01789B" w:rsidR="0045223C" w:rsidRPr="00EA6C52" w:rsidRDefault="0045223C" w:rsidP="009C5A0F">
            <w:pPr>
              <w:keepNext/>
              <w:outlineLvl w:val="1"/>
              <w:rPr>
                <w:b/>
                <w:bCs/>
                <w:color w:val="FF0000"/>
                <w:sz w:val="24"/>
                <w:szCs w:val="24"/>
              </w:rPr>
            </w:pPr>
          </w:p>
        </w:tc>
      </w:tr>
    </w:tbl>
    <w:p w14:paraId="0AE68F7C" w14:textId="77777777" w:rsidR="0045223C" w:rsidRDefault="0045223C" w:rsidP="009C5A0F">
      <w:pPr>
        <w:keepNext/>
        <w:spacing w:after="0" w:line="240" w:lineRule="auto"/>
        <w:outlineLvl w:val="1"/>
        <w:rPr>
          <w:rFonts w:ascii="Times New Roman" w:eastAsia="Times New Roman" w:hAnsi="Times New Roman" w:cs="Times New Roman"/>
          <w:b/>
          <w:bCs/>
          <w:sz w:val="24"/>
          <w:szCs w:val="24"/>
        </w:rPr>
      </w:pPr>
    </w:p>
    <w:p w14:paraId="480FA2C3" w14:textId="77777777" w:rsidR="00DA5374" w:rsidRPr="00B27240" w:rsidRDefault="00DA5374" w:rsidP="009C5A0F">
      <w:pPr>
        <w:keepNext/>
        <w:spacing w:after="0" w:line="240" w:lineRule="auto"/>
        <w:outlineLvl w:val="1"/>
        <w:rPr>
          <w:rFonts w:ascii="Times New Roman" w:eastAsia="Times New Roman" w:hAnsi="Times New Roman" w:cs="Times New Roman"/>
          <w:b/>
          <w:sz w:val="24"/>
          <w:szCs w:val="24"/>
        </w:rPr>
      </w:pPr>
    </w:p>
    <w:p w14:paraId="4EDF3148" w14:textId="77777777" w:rsidR="00A6732E" w:rsidRPr="00EA6C52" w:rsidRDefault="00A6732E" w:rsidP="00A6732E">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A6732E" w:rsidRPr="00EA6C52" w14:paraId="0400804D" w14:textId="77777777" w:rsidTr="00406EEB">
        <w:tc>
          <w:tcPr>
            <w:tcW w:w="10790" w:type="dxa"/>
          </w:tcPr>
          <w:p w14:paraId="2AA878F4" w14:textId="0A104803" w:rsidR="00EA4404" w:rsidRPr="00EA4404" w:rsidRDefault="00EA4404" w:rsidP="00EA4404">
            <w:pPr>
              <w:suppressAutoHyphens/>
              <w:spacing w:before="31"/>
              <w:ind w:right="505"/>
              <w:contextualSpacing/>
              <w:jc w:val="both"/>
              <w:rPr>
                <w:sz w:val="24"/>
                <w:szCs w:val="24"/>
              </w:rPr>
            </w:pPr>
            <w:r>
              <w:rPr>
                <w:sz w:val="24"/>
              </w:rPr>
              <w:t>Inniúlacht maidir le TF a úsáid, go háirithe chun doiciméid dhátheangacha agus ábhar ar líne a chruthú.</w:t>
            </w:r>
          </w:p>
          <w:p w14:paraId="26FA93D8" w14:textId="77777777" w:rsidR="00A6732E" w:rsidRPr="00A6732E" w:rsidRDefault="00A6732E" w:rsidP="00A6732E">
            <w:pPr>
              <w:spacing w:after="200" w:line="276" w:lineRule="auto"/>
              <w:ind w:left="720"/>
              <w:contextualSpacing/>
              <w:rPr>
                <w:rFonts w:eastAsia="Calibri"/>
                <w:sz w:val="24"/>
                <w:szCs w:val="24"/>
              </w:rPr>
            </w:pPr>
          </w:p>
          <w:p w14:paraId="73BA69C1" w14:textId="77777777" w:rsidR="00A6732E" w:rsidRPr="00EA6C52" w:rsidRDefault="00A6732E" w:rsidP="00406EEB">
            <w:pPr>
              <w:keepNext/>
              <w:outlineLvl w:val="1"/>
              <w:rPr>
                <w:b/>
                <w:bCs/>
                <w:color w:val="FF0000"/>
                <w:sz w:val="24"/>
                <w:szCs w:val="24"/>
              </w:rPr>
            </w:pPr>
          </w:p>
          <w:p w14:paraId="51780840" w14:textId="77777777" w:rsidR="00A6732E" w:rsidRPr="00EA6C52" w:rsidRDefault="00A6732E" w:rsidP="00406EEB">
            <w:pPr>
              <w:keepNext/>
              <w:outlineLvl w:val="1"/>
              <w:rPr>
                <w:b/>
                <w:bCs/>
                <w:color w:val="FF0000"/>
                <w:sz w:val="24"/>
                <w:szCs w:val="24"/>
              </w:rPr>
            </w:pPr>
          </w:p>
          <w:p w14:paraId="04E151E6" w14:textId="77777777" w:rsidR="00A6732E" w:rsidRPr="00EA6C52" w:rsidRDefault="00A6732E" w:rsidP="00406EEB">
            <w:pPr>
              <w:keepNext/>
              <w:outlineLvl w:val="1"/>
              <w:rPr>
                <w:b/>
                <w:bCs/>
                <w:color w:val="FF0000"/>
                <w:sz w:val="24"/>
                <w:szCs w:val="24"/>
              </w:rPr>
            </w:pPr>
          </w:p>
          <w:p w14:paraId="530FA571" w14:textId="77777777" w:rsidR="00A6732E" w:rsidRPr="00EA6C52" w:rsidRDefault="00A6732E" w:rsidP="00406EEB">
            <w:pPr>
              <w:keepNext/>
              <w:outlineLvl w:val="1"/>
              <w:rPr>
                <w:b/>
                <w:bCs/>
                <w:color w:val="FF0000"/>
                <w:sz w:val="24"/>
                <w:szCs w:val="24"/>
              </w:rPr>
            </w:pPr>
          </w:p>
          <w:p w14:paraId="1A4AC56E" w14:textId="77777777" w:rsidR="00A6732E" w:rsidRPr="00EA6C52" w:rsidRDefault="00A6732E" w:rsidP="00406EEB">
            <w:pPr>
              <w:keepNext/>
              <w:outlineLvl w:val="1"/>
              <w:rPr>
                <w:b/>
                <w:bCs/>
                <w:color w:val="FF0000"/>
                <w:sz w:val="24"/>
                <w:szCs w:val="24"/>
              </w:rPr>
            </w:pPr>
          </w:p>
          <w:p w14:paraId="4184DD96" w14:textId="77777777" w:rsidR="00A6732E" w:rsidRPr="00EA6C52" w:rsidRDefault="00A6732E" w:rsidP="00406EEB">
            <w:pPr>
              <w:keepNext/>
              <w:outlineLvl w:val="1"/>
              <w:rPr>
                <w:b/>
                <w:bCs/>
                <w:color w:val="FF0000"/>
                <w:sz w:val="24"/>
                <w:szCs w:val="24"/>
              </w:rPr>
            </w:pPr>
          </w:p>
          <w:p w14:paraId="2135880E" w14:textId="77777777" w:rsidR="00A6732E" w:rsidRPr="00EA6C52" w:rsidRDefault="00A6732E" w:rsidP="00406EEB">
            <w:pPr>
              <w:keepNext/>
              <w:outlineLvl w:val="1"/>
              <w:rPr>
                <w:b/>
                <w:bCs/>
                <w:color w:val="FF0000"/>
                <w:sz w:val="24"/>
                <w:szCs w:val="24"/>
              </w:rPr>
            </w:pPr>
          </w:p>
          <w:p w14:paraId="1DB13C48" w14:textId="77777777" w:rsidR="00A6732E" w:rsidRPr="00EA6C52" w:rsidRDefault="00A6732E" w:rsidP="00406EEB">
            <w:pPr>
              <w:keepNext/>
              <w:outlineLvl w:val="1"/>
              <w:rPr>
                <w:b/>
                <w:bCs/>
                <w:color w:val="FF0000"/>
                <w:sz w:val="24"/>
                <w:szCs w:val="24"/>
              </w:rPr>
            </w:pPr>
          </w:p>
          <w:p w14:paraId="33625CAA" w14:textId="77777777" w:rsidR="00A6732E" w:rsidRPr="00EA6C52" w:rsidRDefault="00A6732E" w:rsidP="00406EEB">
            <w:pPr>
              <w:keepNext/>
              <w:outlineLvl w:val="1"/>
              <w:rPr>
                <w:b/>
                <w:bCs/>
                <w:color w:val="FF0000"/>
                <w:sz w:val="24"/>
                <w:szCs w:val="24"/>
              </w:rPr>
            </w:pPr>
          </w:p>
          <w:p w14:paraId="5F89BCAC" w14:textId="77777777" w:rsidR="00A6732E" w:rsidRPr="00EA6C52" w:rsidRDefault="00A6732E" w:rsidP="00406EEB">
            <w:pPr>
              <w:keepNext/>
              <w:outlineLvl w:val="1"/>
              <w:rPr>
                <w:b/>
                <w:bCs/>
                <w:color w:val="FF0000"/>
                <w:sz w:val="24"/>
                <w:szCs w:val="24"/>
              </w:rPr>
            </w:pPr>
          </w:p>
          <w:p w14:paraId="4218074C" w14:textId="77777777" w:rsidR="00A6732E" w:rsidRPr="00EA6C52" w:rsidRDefault="00A6732E" w:rsidP="00406EEB">
            <w:pPr>
              <w:keepNext/>
              <w:outlineLvl w:val="1"/>
              <w:rPr>
                <w:b/>
                <w:bCs/>
                <w:color w:val="FF0000"/>
                <w:sz w:val="24"/>
                <w:szCs w:val="24"/>
              </w:rPr>
            </w:pPr>
          </w:p>
          <w:p w14:paraId="2EDCCF45" w14:textId="77777777" w:rsidR="00A6732E" w:rsidRPr="00EA6C52" w:rsidRDefault="00A6732E" w:rsidP="00406EEB">
            <w:pPr>
              <w:keepNext/>
              <w:outlineLvl w:val="1"/>
              <w:rPr>
                <w:b/>
                <w:bCs/>
                <w:color w:val="FF0000"/>
                <w:sz w:val="24"/>
                <w:szCs w:val="24"/>
              </w:rPr>
            </w:pPr>
          </w:p>
          <w:p w14:paraId="680849AE" w14:textId="77777777" w:rsidR="00A6732E" w:rsidRPr="00EA6C52" w:rsidRDefault="00A6732E" w:rsidP="00406EEB">
            <w:pPr>
              <w:keepNext/>
              <w:outlineLvl w:val="1"/>
              <w:rPr>
                <w:b/>
                <w:bCs/>
                <w:color w:val="FF0000"/>
                <w:sz w:val="24"/>
                <w:szCs w:val="24"/>
              </w:rPr>
            </w:pPr>
          </w:p>
          <w:p w14:paraId="20FF7A38" w14:textId="77777777" w:rsidR="00A6732E" w:rsidRPr="00EA6C52" w:rsidRDefault="00A6732E" w:rsidP="00406EEB">
            <w:pPr>
              <w:keepNext/>
              <w:outlineLvl w:val="1"/>
              <w:rPr>
                <w:b/>
                <w:bCs/>
                <w:color w:val="FF0000"/>
                <w:sz w:val="24"/>
                <w:szCs w:val="24"/>
              </w:rPr>
            </w:pPr>
          </w:p>
        </w:tc>
      </w:tr>
    </w:tbl>
    <w:p w14:paraId="783C5081" w14:textId="3C76776F" w:rsidR="00063CC5" w:rsidRDefault="00063CC5" w:rsidP="00063CC5">
      <w:pPr>
        <w:keepNext/>
        <w:spacing w:after="0" w:line="240" w:lineRule="auto"/>
        <w:outlineLvl w:val="1"/>
        <w:rPr>
          <w:rFonts w:ascii="Times New Roman" w:eastAsia="Times New Roman" w:hAnsi="Times New Roman" w:cs="Times New Roman"/>
          <w:b/>
          <w:sz w:val="24"/>
          <w:szCs w:val="24"/>
        </w:rPr>
      </w:pPr>
    </w:p>
    <w:p w14:paraId="27D0AEC6" w14:textId="0BCDA66B" w:rsidR="00063CC5" w:rsidRDefault="00063CC5" w:rsidP="00063CC5">
      <w:pPr>
        <w:keepNext/>
        <w:spacing w:after="0" w:line="240" w:lineRule="auto"/>
        <w:outlineLvl w:val="1"/>
        <w:rPr>
          <w:rFonts w:ascii="Times New Roman" w:eastAsia="Times New Roman" w:hAnsi="Times New Roman" w:cs="Times New Roman"/>
          <w:b/>
          <w:sz w:val="24"/>
          <w:szCs w:val="24"/>
        </w:rPr>
      </w:pPr>
    </w:p>
    <w:p w14:paraId="6B760B18" w14:textId="2A9488B6" w:rsidR="00063CC5" w:rsidRDefault="00063CC5" w:rsidP="00063CC5">
      <w:pPr>
        <w:keepNext/>
        <w:spacing w:after="0" w:line="240" w:lineRule="auto"/>
        <w:outlineLvl w:val="1"/>
        <w:rPr>
          <w:rFonts w:ascii="Times New Roman" w:eastAsia="Times New Roman" w:hAnsi="Times New Roman" w:cs="Times New Roman"/>
          <w:b/>
          <w:sz w:val="24"/>
          <w:szCs w:val="24"/>
        </w:rPr>
      </w:pPr>
    </w:p>
    <w:p w14:paraId="1F4D84A9" w14:textId="7BE7195D" w:rsidR="00063CC5" w:rsidRDefault="00063CC5" w:rsidP="00063CC5">
      <w:pPr>
        <w:keepNext/>
        <w:spacing w:after="0" w:line="240" w:lineRule="auto"/>
        <w:outlineLvl w:val="1"/>
        <w:rPr>
          <w:rFonts w:ascii="Times New Roman" w:eastAsia="Times New Roman" w:hAnsi="Times New Roman" w:cs="Times New Roman"/>
          <w:b/>
          <w:sz w:val="24"/>
          <w:szCs w:val="24"/>
        </w:rPr>
      </w:pPr>
    </w:p>
    <w:p w14:paraId="6BC4FA0C" w14:textId="7EB98289" w:rsidR="00063CC5" w:rsidRDefault="00063CC5" w:rsidP="00063CC5">
      <w:pPr>
        <w:keepNext/>
        <w:spacing w:after="0" w:line="240" w:lineRule="auto"/>
        <w:outlineLvl w:val="1"/>
        <w:rPr>
          <w:rFonts w:ascii="Times New Roman" w:eastAsia="Times New Roman" w:hAnsi="Times New Roman" w:cs="Times New Roman"/>
          <w:b/>
          <w:sz w:val="24"/>
          <w:szCs w:val="24"/>
        </w:rPr>
      </w:pPr>
    </w:p>
    <w:p w14:paraId="169F6EF3" w14:textId="7D702B80" w:rsidR="00A6732E" w:rsidRDefault="00A6732E" w:rsidP="0012123E">
      <w:pPr>
        <w:spacing w:after="0" w:line="240" w:lineRule="auto"/>
        <w:rPr>
          <w:rFonts w:ascii="Times New Roman" w:eastAsia="Times New Roman" w:hAnsi="Times New Roman" w:cs="Times New Roman"/>
          <w:sz w:val="24"/>
          <w:szCs w:val="24"/>
        </w:rPr>
      </w:pPr>
    </w:p>
    <w:p w14:paraId="646EAE5A" w14:textId="43433002" w:rsidR="00063CC5" w:rsidRDefault="00063CC5" w:rsidP="00063CC5">
      <w:pPr>
        <w:keepNext/>
        <w:spacing w:after="0" w:line="240" w:lineRule="auto"/>
        <w:outlineLvl w:val="1"/>
        <w:rPr>
          <w:rFonts w:ascii="Times New Roman" w:eastAsia="Times New Roman" w:hAnsi="Times New Roman" w:cs="Times New Roman"/>
          <w:b/>
          <w:bCs/>
          <w:color w:val="FF0000"/>
          <w:sz w:val="24"/>
          <w:szCs w:val="24"/>
        </w:rPr>
      </w:pPr>
    </w:p>
    <w:p w14:paraId="03958C3B" w14:textId="77777777" w:rsidR="00063CC5" w:rsidRPr="00EA6C52" w:rsidRDefault="00063CC5" w:rsidP="00063CC5">
      <w:pPr>
        <w:keepNext/>
        <w:spacing w:after="0" w:line="240" w:lineRule="auto"/>
        <w:outlineLvl w:val="1"/>
        <w:rPr>
          <w:rFonts w:ascii="Times New Roman" w:eastAsia="Times New Roman" w:hAnsi="Times New Roman" w:cs="Times New Roman"/>
          <w:b/>
          <w:bCs/>
          <w:color w:val="FF0000"/>
          <w:sz w:val="24"/>
          <w:szCs w:val="24"/>
        </w:rPr>
      </w:pPr>
    </w:p>
    <w:p w14:paraId="42619684" w14:textId="34D83021" w:rsidR="00A6732E" w:rsidRDefault="00A6732E" w:rsidP="0012123E">
      <w:pPr>
        <w:spacing w:after="0" w:line="240" w:lineRule="auto"/>
        <w:rPr>
          <w:rFonts w:ascii="Times New Roman" w:eastAsia="Times New Roman" w:hAnsi="Times New Roman" w:cs="Times New Roman"/>
          <w:sz w:val="24"/>
          <w:szCs w:val="24"/>
        </w:rPr>
      </w:pPr>
    </w:p>
    <w:p w14:paraId="64BB2439" w14:textId="77777777" w:rsidR="00A6732E" w:rsidRPr="00B27240" w:rsidRDefault="00A6732E" w:rsidP="0012123E">
      <w:pPr>
        <w:spacing w:after="0" w:line="240" w:lineRule="auto"/>
        <w:rPr>
          <w:rFonts w:ascii="Times New Roman" w:eastAsia="Times New Roman" w:hAnsi="Times New Roman" w:cs="Times New Roman"/>
          <w:sz w:val="24"/>
          <w:szCs w:val="24"/>
        </w:rPr>
      </w:pPr>
    </w:p>
    <w:p w14:paraId="007048E1" w14:textId="49AF7383" w:rsidR="009C5A0F" w:rsidRPr="00DA5374" w:rsidRDefault="00DA5374" w:rsidP="00DA5374">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CUID 5: EOLAS BREISE</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Pr>
          <w:rFonts w:ascii="Times New Roman" w:hAnsi="Times New Roman"/>
          <w:sz w:val="24"/>
        </w:rPr>
        <w:t>Tabhair sonraí ar aon ghnóthachtáil, réimse spéise nó faisnéis ar bith eile a d’fhéadfadh cabhrú le d’iarratas, dar leat.</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Pr>
          <w:rFonts w:ascii="Times New Roman" w:hAnsi="Times New Roman"/>
          <w:sz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Pr>
          <w:rFonts w:ascii="Times New Roman" w:hAnsi="Times New Roman"/>
          <w:sz w:val="24"/>
        </w:rPr>
        <w:t xml:space="preserve">Cár chuala tú faoin bhfolúntas seo?          </w:t>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r w:rsidRPr="00B27240">
        <w:rPr>
          <w:rFonts w:ascii="Times New Roman" w:hAnsi="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Pr>
          <w:rFonts w:ascii="Times New Roman" w:hAnsi="Times New Roman"/>
          <w:sz w:val="24"/>
        </w:rPr>
        <w:t>Tréimhse an fhógra don fhostóir reatha:</w:t>
      </w:r>
      <w:r w:rsidRPr="00B27240">
        <w:rPr>
          <w:rFonts w:ascii="Times New Roman" w:hAnsi="Times New Roman"/>
          <w:sz w:val="24"/>
          <w:szCs w:val="24"/>
        </w:rPr>
        <w:tab/>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C31343"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Pr>
          <w:rFonts w:ascii="Times New Roman" w:hAnsi="Times New Roman"/>
          <w:b/>
          <w:sz w:val="24"/>
        </w:rPr>
        <w:t>CUID 6: TEISTIMÉIREACHTAÍ</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Pr>
                                <w:rFonts w:ascii="Times New Roman" w:hAnsi="Times New Roman"/>
                                <w:sz w:val="24"/>
                              </w:rPr>
                              <w:t>Iarrfar ar iarrthóirí a n-éireoidh leo ainm beirte a lua atá sásta teistiméireacht a chur ar fáil ar a son, agus is é an fostóir reatha a bheidh i nduine acu sin ar a laghad.</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Pr>
                          <w:rFonts w:ascii="Times New Roman" w:hAnsi="Times New Roman"/>
                          <w:sz w:val="24"/>
                        </w:rPr>
                        <w:t>Iarrfar ar iarrthóirí a n-éireoidh leo ainm beirte a lua atá sásta teistiméireacht a chur ar fáil ar a son, agus is é an fostóir reatha a bheidh i nduine acu sin ar a laghad.</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r>
        <w:rPr>
          <w:rFonts w:ascii="Times New Roman" w:hAnsi="Times New Roman"/>
          <w:b/>
          <w:sz w:val="24"/>
        </w:rPr>
        <w:t>I GCÁS GEARRLIOSTÚ IARRATAS, TABHAIR FAOI DEARA GO MBEIDH AN GEARRLIOSTÚ SIN BUNAITHE AR AN BHFAISNÉIS ATÁ CURTHA AR FÁIL AG AN IARRTHÓIR SAN IARRATAS SEO.</w:t>
      </w:r>
    </w:p>
    <w:p w14:paraId="4C121B46"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B27240" w:rsidRDefault="007F0025">
      <w:pPr>
        <w:rPr>
          <w:rFonts w:ascii="Times New Roman" w:eastAsia="Times New Roman" w:hAnsi="Times New Roman" w:cs="Times New Roman"/>
          <w:sz w:val="24"/>
          <w:szCs w:val="24"/>
        </w:rPr>
      </w:pPr>
      <w:r w:rsidRPr="00B27240">
        <w:rPr>
          <w:rFonts w:ascii="Times New Roman" w:hAnsi="Times New Roman"/>
          <w:sz w:val="24"/>
          <w:szCs w:val="24"/>
        </w:rPr>
        <w:br w:type="page"/>
      </w:r>
    </w:p>
    <w:p w14:paraId="5F9E689B"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B27240" w:rsidRDefault="00C47831" w:rsidP="00C47831">
      <w:pPr>
        <w:spacing w:after="0" w:line="240" w:lineRule="auto"/>
        <w:rPr>
          <w:rFonts w:ascii="Times New Roman" w:eastAsia="Times New Roman" w:hAnsi="Times New Roman" w:cs="Times New Roman"/>
          <w:bCs/>
          <w:sz w:val="24"/>
          <w:szCs w:val="24"/>
        </w:rPr>
      </w:pPr>
      <w:r w:rsidRPr="00B27240">
        <w:rPr>
          <w:rFonts w:ascii="Times New Roman" w:hAnsi="Times New Roman"/>
          <w:bCs/>
          <w:noProof/>
          <w:sz w:val="24"/>
          <w:szCs w:val="24"/>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Pr>
                                <w:rFonts w:ascii="Times New Roman" w:hAnsi="Times New Roman"/>
                                <w:b/>
                                <w:color w:val="auto"/>
                                <w:sz w:val="24"/>
                              </w:rPr>
                              <w:t>CUID 7: DEARBHÚ</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Pr>
                                <w:rFonts w:ascii="Times New Roman" w:hAnsi="Times New Roman"/>
                                <w:sz w:val="24"/>
                              </w:rPr>
                              <w:t>Tá sé tábhachtach an Dearbhú seo a léamh go cúramach roimh d’ainm a chur leis.</w:t>
                            </w:r>
                          </w:p>
                          <w:p w14:paraId="6C4A483A" w14:textId="77777777" w:rsidR="00C47831" w:rsidRPr="00A15CAE" w:rsidRDefault="00C47831" w:rsidP="00C47831">
                            <w:pPr>
                              <w:jc w:val="both"/>
                              <w:rPr>
                                <w:rFonts w:ascii="Times New Roman" w:hAnsi="Times New Roman" w:cs="Times New Roman"/>
                                <w:sz w:val="24"/>
                                <w:szCs w:val="24"/>
                              </w:rPr>
                            </w:pPr>
                            <w:r>
                              <w:rPr>
                                <w:rFonts w:ascii="Times New Roman" w:hAnsi="Times New Roman"/>
                                <w:sz w:val="24"/>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78C1CE08" w14:textId="77777777" w:rsidR="00C47831" w:rsidRPr="00A15CAE" w:rsidRDefault="00C47831" w:rsidP="00C47831">
                            <w:pPr>
                              <w:jc w:val="both"/>
                              <w:rPr>
                                <w:rFonts w:ascii="Times New Roman" w:hAnsi="Times New Roman" w:cs="Times New Roman"/>
                                <w:sz w:val="24"/>
                                <w:szCs w:val="24"/>
                              </w:rPr>
                            </w:pPr>
                            <w:r>
                              <w:rPr>
                                <w:rFonts w:ascii="Times New Roman" w:hAnsi="Times New Roman"/>
                                <w:sz w:val="24"/>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3E09F793" w14:textId="77777777" w:rsidR="00C47831" w:rsidRPr="00A15CAE" w:rsidRDefault="00C47831" w:rsidP="00C47831">
                            <w:pPr>
                              <w:rPr>
                                <w:rFonts w:ascii="Times New Roman" w:hAnsi="Times New Roman" w:cs="Times New Roman"/>
                                <w:sz w:val="24"/>
                                <w:szCs w:val="24"/>
                              </w:rPr>
                            </w:pPr>
                            <w:r>
                              <w:rPr>
                                <w:rFonts w:ascii="Times New Roman" w:hAnsi="Times New Roman"/>
                                <w:sz w:val="24"/>
                              </w:rPr>
                              <w:t>BEIDH AN T-IARRATAS NEAMHBHAILÍ MURA BHFUIL SÍNIÚ LEIS AN DEARBHÚ SEO</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Pr>
                                <w:rFonts w:ascii="Times New Roman" w:hAnsi="Times New Roman"/>
                                <w:sz w:val="24"/>
                              </w:rPr>
                              <w:t>Síniú _______________________________                   Date: _______________</w:t>
                            </w:r>
                            <w:r w:rsidRPr="00A15CAE">
                              <w:rPr>
                                <w:rFonts w:ascii="Times New Roman" w:hAnsi="Times New Roman"/>
                                <w:sz w:val="24"/>
                                <w:szCs w:val="24"/>
                                <w:u w:val="single"/>
                              </w:rPr>
                              <w:tab/>
                            </w:r>
                            <w:r w:rsidRPr="00A15CAE">
                              <w:rPr>
                                <w:rFonts w:ascii="Times New Roman" w:hAnsi="Times New Roman"/>
                                <w:sz w:val="24"/>
                                <w:szCs w:val="24"/>
                              </w:rPr>
                              <w:tab/>
                            </w:r>
                            <w:r w:rsidRPr="00A15CAE">
                              <w:rPr>
                                <w:rFonts w:ascii="Times New Roman" w:hAnsi="Times New Roman"/>
                                <w:sz w:val="24"/>
                                <w:szCs w:val="24"/>
                              </w:rPr>
                              <w:tab/>
                            </w:r>
                            <w:r w:rsidRPr="00A15CAE">
                              <w:rPr>
                                <w:rFonts w:ascii="Times New Roman" w:hAnsi="Times New Roman"/>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Pr>
                          <w:rFonts w:ascii="Times New Roman" w:hAnsi="Times New Roman"/>
                          <w:b/>
                          <w:color w:val="auto"/>
                          <w:sz w:val="24"/>
                        </w:rPr>
                        <w:t>CUID 7: DEARBHÚ</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Pr>
                          <w:rFonts w:ascii="Times New Roman" w:hAnsi="Times New Roman"/>
                          <w:sz w:val="24"/>
                        </w:rPr>
                        <w:t>Tá sé tábhachtach an Dearbhú seo a léamh go cúramach roimh d’ainm a chur leis.</w:t>
                      </w:r>
                    </w:p>
                    <w:p w14:paraId="6C4A483A" w14:textId="77777777" w:rsidR="00C47831" w:rsidRPr="00A15CAE" w:rsidRDefault="00C47831" w:rsidP="00C47831">
                      <w:pPr>
                        <w:jc w:val="both"/>
                        <w:rPr>
                          <w:rFonts w:ascii="Times New Roman" w:hAnsi="Times New Roman" w:cs="Times New Roman"/>
                          <w:sz w:val="24"/>
                          <w:szCs w:val="24"/>
                        </w:rPr>
                      </w:pPr>
                      <w:r>
                        <w:rPr>
                          <w:rFonts w:ascii="Times New Roman" w:hAnsi="Times New Roman"/>
                          <w:sz w:val="24"/>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78C1CE08" w14:textId="77777777" w:rsidR="00C47831" w:rsidRPr="00A15CAE" w:rsidRDefault="00C47831" w:rsidP="00C47831">
                      <w:pPr>
                        <w:jc w:val="both"/>
                        <w:rPr>
                          <w:rFonts w:ascii="Times New Roman" w:hAnsi="Times New Roman" w:cs="Times New Roman"/>
                          <w:sz w:val="24"/>
                          <w:szCs w:val="24"/>
                        </w:rPr>
                      </w:pPr>
                      <w:r>
                        <w:rPr>
                          <w:rFonts w:ascii="Times New Roman" w:hAnsi="Times New Roman"/>
                          <w:sz w:val="24"/>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3E09F793" w14:textId="77777777" w:rsidR="00C47831" w:rsidRPr="00A15CAE" w:rsidRDefault="00C47831" w:rsidP="00C47831">
                      <w:pPr>
                        <w:rPr>
                          <w:rFonts w:ascii="Times New Roman" w:hAnsi="Times New Roman" w:cs="Times New Roman"/>
                          <w:sz w:val="24"/>
                          <w:szCs w:val="24"/>
                        </w:rPr>
                      </w:pPr>
                      <w:r>
                        <w:rPr>
                          <w:rFonts w:ascii="Times New Roman" w:hAnsi="Times New Roman"/>
                          <w:sz w:val="24"/>
                        </w:rPr>
                        <w:t>BEIDH AN T-IARRATAS NEAMHBHAILÍ MURA BHFUIL SÍNIÚ LEIS AN DEARBHÚ SEO</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Pr>
                          <w:rFonts w:ascii="Times New Roman" w:hAnsi="Times New Roman"/>
                          <w:sz w:val="24"/>
                        </w:rPr>
                        <w:t>Síniú _______________________________                   Date: _______________</w:t>
                      </w:r>
                      <w:r w:rsidRPr="00A15CAE">
                        <w:rPr>
                          <w:rFonts w:ascii="Times New Roman" w:hAnsi="Times New Roman"/>
                          <w:sz w:val="24"/>
                          <w:szCs w:val="24"/>
                          <w:u w:val="single"/>
                        </w:rPr>
                        <w:tab/>
                      </w:r>
                      <w:r w:rsidRPr="00A15CAE">
                        <w:rPr>
                          <w:rFonts w:ascii="Times New Roman" w:hAnsi="Times New Roman"/>
                          <w:sz w:val="24"/>
                          <w:szCs w:val="24"/>
                        </w:rPr>
                        <w:tab/>
                      </w:r>
                      <w:r w:rsidRPr="00A15CAE">
                        <w:rPr>
                          <w:rFonts w:ascii="Times New Roman" w:hAnsi="Times New Roman"/>
                          <w:sz w:val="24"/>
                          <w:szCs w:val="24"/>
                        </w:rPr>
                        <w:tab/>
                      </w:r>
                      <w:r w:rsidRPr="00A15CAE">
                        <w:rPr>
                          <w:rFonts w:ascii="Times New Roman" w:hAnsi="Times New Roman"/>
                          <w:sz w:val="24"/>
                          <w:szCs w:val="24"/>
                        </w:rPr>
                        <w:tab/>
                      </w:r>
                    </w:p>
                  </w:txbxContent>
                </v:textbox>
              </v:shape>
            </w:pict>
          </mc:Fallback>
        </mc:AlternateContent>
      </w:r>
    </w:p>
    <w:p w14:paraId="65425ECC"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rPr>
      </w:pPr>
      <w:r w:rsidRPr="00B27240">
        <w:rPr>
          <w:rFonts w:ascii="Times New Roman" w:hAnsi="Times New Roman"/>
          <w:bCs/>
          <w:sz w:val="24"/>
          <w:szCs w:val="24"/>
        </w:rPr>
        <w:br w:type="page"/>
      </w:r>
      <w:r>
        <w:rPr>
          <w:rFonts w:ascii="Times New Roman" w:hAnsi="Times New Roman"/>
          <w:b/>
          <w:sz w:val="24"/>
        </w:rPr>
        <w:lastRenderedPageBreak/>
        <w:t>Fógra maidir le Príobháideacht Sonra</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rPr>
      </w:pPr>
      <w:r>
        <w:rPr>
          <w:rFonts w:ascii="Times New Roman" w:hAnsi="Times New Roman"/>
          <w:b/>
          <w:sz w:val="24"/>
          <w:u w:val="single"/>
        </w:rPr>
        <w:t>Earcú agus Roghnú</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r>
        <w:rPr>
          <w:rFonts w:ascii="Times New Roman" w:hAnsi="Times New Roman"/>
          <w:sz w:val="24"/>
        </w:rPr>
        <w:t xml:space="preserve">Déanann CMgS sonraí pearsanta maidir le hiarratasóirí poist a bhailiú agus a phróiseáil mar chuid dá phróiseas earcaíochta. Caithfear leis na sonraí seo agus na caighdeáin is airde slándála agus rúndachta á n-urramú. i gcomhréir leis na Rialachán Ginearálta um Chosaint Sonraí (RGCS).Caitear leis na sonraí sin de réir na gcaighdeán is airde slándála agus rúndachta i gcomhréir leis an Rialachán Ginearálta maidir le Cosaint Sonraí. D’fhéadfadh na sonraí sin a bheith i bhfoirmeacha iarratais nó i CVanna arna gcur isteach agat, d’fhéadfaí na sonraí sin a fháil ó do phas nó ó do dhoiciméid aitheantais, nó d’fhéadfaí iad a bhailiú ó agallaimh nó ó chineálacha measúnaithe eile.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r>
        <w:rPr>
          <w:rFonts w:ascii="Times New Roman" w:hAnsi="Times New Roman"/>
          <w:sz w:val="24"/>
        </w:rPr>
        <w:t xml:space="preserve">Ní lorgóimid faisnéis ó thríú páirtithe, amhail moltóirí agus An Garda Síochána, ach amháin má éiríonn le d’iarratas agus cuirfimid in iúl duit go bhfuil sé sin á dhéanamh againn. D’fhéadfaí d’fhaisnéis a roinnt chun críocha earcaíochta le baill na foirne AD, le hagallóirí a bhfuil páirt acu sa phróiseas earcaíochta, le bainisteoirí sa roinn a bhfuil folúntas inti agus leis an bhfoireann TF más gá do na daoine sin rochtain a bheith acu ar na sonraí chun a róil a chur i gcrích.  Stórálfar do shonraí ar do thaifead iarratais, i gcórais bhainistíochta AD agus ar chórais TF eile (ríomhphost san áireamh).Mura n-éiríonn le d’iarratas, coinneoidh CMgS do shonraí pearsanta ar comhad de réir a sceideal  maidir le coimeád taifead.Má éiríonn le d’iarratas ar fhostaíocht, aistreofar sonraí pearsanta a bailíodh le linn an phróisis earcaíochta chuig do chomhaid Acmhainní Daonna agus párolla (leictreonach agus páipéar) agus coimeádfar iad le linn d’fhostaíochta agus de réir sceideal CMgS maidir le coimeád taifead.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r>
        <w:rPr>
          <w:rFonts w:ascii="Times New Roman" w:hAnsi="Times New Roman"/>
          <w:sz w:val="24"/>
        </w:rPr>
        <w:t>Tá faisnéis bhreise ar an gcaoi a ndéanann CMgS faisnéis a eagrú agus a riar i gcomhréir le ceanglais reachtúla amhail an tAcht um Shaoráil Faisnéise agus an Rialachán Ginearálta maidir le Cosaint Sonraí le fáil sa rannán Comhlíonadh Faisnéise ar ár láithreán gréasáin</w:t>
      </w:r>
      <w:hyperlink r:id="rId11" w:history="1">
        <w:r>
          <w:rPr>
            <w:rFonts w:ascii="Times New Roman" w:hAnsi="Times New Roman"/>
            <w:sz w:val="24"/>
            <w:u w:val="single"/>
          </w:rPr>
          <w:t xml:space="preserve"> 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rPr>
      </w:pPr>
      <w:r>
        <w:rPr>
          <w:rFonts w:ascii="Times New Roman" w:hAnsi="Times New Roman"/>
          <w:sz w:val="24"/>
        </w:rPr>
        <w:t>Toilím le próiseáil mo shonraí i gcomhréir leis an bhfógra seo maidir le príobháideacht sonraí.</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rPr>
      </w:pPr>
      <w:r>
        <w:rPr>
          <w:rFonts w:ascii="Times New Roman" w:hAnsi="Times New Roman"/>
          <w:sz w:val="24"/>
        </w:rPr>
        <w:t>Síniú _______________________________                   Date: _______________</w:t>
      </w:r>
      <w:r w:rsidRPr="00B27240">
        <w:rPr>
          <w:rFonts w:ascii="Times New Roman" w:hAnsi="Times New Roman"/>
          <w:sz w:val="24"/>
          <w:szCs w:val="24"/>
        </w:rPr>
        <w:tab/>
      </w:r>
      <w:r w:rsidRPr="00B27240">
        <w:rPr>
          <w:rFonts w:ascii="Times New Roman" w:hAnsi="Times New Roman"/>
          <w:sz w:val="24"/>
          <w:szCs w:val="24"/>
        </w:rPr>
        <w:tab/>
      </w:r>
      <w:r w:rsidRPr="00B27240">
        <w:rPr>
          <w:rFonts w:ascii="Times New Roman" w:hAnsi="Times New Roman"/>
          <w:sz w:val="24"/>
          <w:szCs w:val="24"/>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1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Leathanach </w:t>
    </w:r>
    <w:r>
      <w:rPr>
        <w:b/>
        <w:bCs/>
      </w:rPr>
      <w:fldChar w:fldCharType="begin"/>
    </w:r>
    <w:r>
      <w:rPr>
        <w:b/>
        <w:bCs/>
      </w:rPr>
      <w:instrText xml:space="preserve"> PAGE </w:instrText>
    </w:r>
    <w:r>
      <w:rPr>
        <w:b/>
        <w:bCs/>
      </w:rPr>
      <w:fldChar w:fldCharType="separate"/>
    </w:r>
    <w:r>
      <w:rPr>
        <w:b/>
      </w:rPr>
      <w:t>2</w:t>
    </w:r>
    <w:r>
      <w:rPr>
        <w:b/>
        <w:bCs/>
      </w:rPr>
      <w:fldChar w:fldCharType="end"/>
    </w:r>
    <w:r>
      <w:t xml:space="preserve"> de </w:t>
    </w:r>
    <w:r>
      <w:rPr>
        <w:b/>
        <w:bCs/>
      </w:rPr>
      <w:fldChar w:fldCharType="begin"/>
    </w:r>
    <w:r>
      <w:rPr>
        <w:b/>
        <w:bCs/>
      </w:rPr>
      <w:instrText xml:space="preserve"> NUMPAGES  </w:instrText>
    </w:r>
    <w:r>
      <w:rPr>
        <w:b/>
        <w:bCs/>
      </w:rPr>
      <w:fldChar w:fldCharType="separate"/>
    </w:r>
    <w:r>
      <w:rPr>
        <w:b/>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F2342EF"/>
    <w:multiLevelType w:val="hybridMultilevel"/>
    <w:tmpl w:val="211E0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8"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63CC5"/>
    <w:rsid w:val="0012123E"/>
    <w:rsid w:val="001563CF"/>
    <w:rsid w:val="00176284"/>
    <w:rsid w:val="00184D60"/>
    <w:rsid w:val="00192D7B"/>
    <w:rsid w:val="001C480D"/>
    <w:rsid w:val="00206A17"/>
    <w:rsid w:val="0021131A"/>
    <w:rsid w:val="00251292"/>
    <w:rsid w:val="002A1A95"/>
    <w:rsid w:val="002F403D"/>
    <w:rsid w:val="003060D0"/>
    <w:rsid w:val="00324DB9"/>
    <w:rsid w:val="00363A0A"/>
    <w:rsid w:val="00384C99"/>
    <w:rsid w:val="003E4DA8"/>
    <w:rsid w:val="003F11D1"/>
    <w:rsid w:val="003F3FB4"/>
    <w:rsid w:val="0045223C"/>
    <w:rsid w:val="00452AEA"/>
    <w:rsid w:val="00456B07"/>
    <w:rsid w:val="004E72C6"/>
    <w:rsid w:val="00517B99"/>
    <w:rsid w:val="00571C17"/>
    <w:rsid w:val="00587635"/>
    <w:rsid w:val="005A58BA"/>
    <w:rsid w:val="006B6CD2"/>
    <w:rsid w:val="006C3201"/>
    <w:rsid w:val="00724B4F"/>
    <w:rsid w:val="007E41A6"/>
    <w:rsid w:val="007F0025"/>
    <w:rsid w:val="00821509"/>
    <w:rsid w:val="008A0B4F"/>
    <w:rsid w:val="008C1521"/>
    <w:rsid w:val="008C1B8F"/>
    <w:rsid w:val="00907A0B"/>
    <w:rsid w:val="00941C2F"/>
    <w:rsid w:val="009C5A0F"/>
    <w:rsid w:val="00A0087D"/>
    <w:rsid w:val="00A11B32"/>
    <w:rsid w:val="00A15CAE"/>
    <w:rsid w:val="00A5283D"/>
    <w:rsid w:val="00A5531F"/>
    <w:rsid w:val="00A6732E"/>
    <w:rsid w:val="00B02908"/>
    <w:rsid w:val="00B27240"/>
    <w:rsid w:val="00B51BE9"/>
    <w:rsid w:val="00BC323A"/>
    <w:rsid w:val="00BF48F0"/>
    <w:rsid w:val="00C44E55"/>
    <w:rsid w:val="00C47831"/>
    <w:rsid w:val="00C60381"/>
    <w:rsid w:val="00C73D1C"/>
    <w:rsid w:val="00CA7346"/>
    <w:rsid w:val="00CB0A50"/>
    <w:rsid w:val="00D21E89"/>
    <w:rsid w:val="00D93E0B"/>
    <w:rsid w:val="00DA5374"/>
    <w:rsid w:val="00DC5229"/>
    <w:rsid w:val="00DD0C2B"/>
    <w:rsid w:val="00DE2EF1"/>
    <w:rsid w:val="00DE6069"/>
    <w:rsid w:val="00E67C3C"/>
    <w:rsid w:val="00E75E11"/>
    <w:rsid w:val="00E764C8"/>
    <w:rsid w:val="00EA4404"/>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ga-IE"/>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ul.ie/about-mic/information-complianc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268d5f-2071-4e5a-b174-156adfa04071">
      <Terms xmlns="http://schemas.microsoft.com/office/infopath/2007/PartnerControls"/>
    </lcf76f155ced4ddcb4097134ff3c332f>
    <TaxCatchAll xmlns="520b69da-75c7-4ee3-a286-9e56cced9f5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45B4472CACF5343AB81BE467A44FAE4" ma:contentTypeVersion="15" ma:contentTypeDescription="Creare un nuovo documento." ma:contentTypeScope="" ma:versionID="534efa9978a7a2f8aea945b8fe994caa">
  <xsd:schema xmlns:xsd="http://www.w3.org/2001/XMLSchema" xmlns:xs="http://www.w3.org/2001/XMLSchema" xmlns:p="http://schemas.microsoft.com/office/2006/metadata/properties" xmlns:ns1="http://schemas.microsoft.com/sharepoint/v3" xmlns:ns2="1f268d5f-2071-4e5a-b174-156adfa04071" xmlns:ns3="520b69da-75c7-4ee3-a286-9e56cced9f54" targetNamespace="http://schemas.microsoft.com/office/2006/metadata/properties" ma:root="true" ma:fieldsID="7a7b9db642f45749423fb45e4a3eebe1" ns1:_="" ns2:_="" ns3:_="">
    <xsd:import namespace="http://schemas.microsoft.com/sharepoint/v3"/>
    <xsd:import namespace="1f268d5f-2071-4e5a-b174-156adfa04071"/>
    <xsd:import namespace="520b69da-75c7-4ee3-a286-9e56cced9f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68d5f-2071-4e5a-b174-156adfa04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c22b7cf-8f81-433d-8a99-979c07fe7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b69da-75c7-4ee3-a286-9e56cced9f5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251f96-89bd-4c1c-8950-14b061505ac6}" ma:internalName="TaxCatchAll" ma:showField="CatchAllData" ma:web="520b69da-75c7-4ee3-a286-9e56cced9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E4558-5138-44C5-8E6A-F7E657F98C77}">
  <ds:schemaRefs>
    <ds:schemaRef ds:uri="http://schemas.microsoft.com/office/2006/metadata/properties"/>
    <ds:schemaRef ds:uri="http://schemas.microsoft.com/office/infopath/2007/PartnerControls"/>
    <ds:schemaRef ds:uri="http://schemas.microsoft.com/sharepoint/v3"/>
    <ds:schemaRef ds:uri="1f268d5f-2071-4e5a-b174-156adfa04071"/>
    <ds:schemaRef ds:uri="520b69da-75c7-4ee3-a286-9e56cced9f54"/>
  </ds:schemaRefs>
</ds:datastoreItem>
</file>

<file path=customXml/itemProps2.xml><?xml version="1.0" encoding="utf-8"?>
<ds:datastoreItem xmlns:ds="http://schemas.openxmlformats.org/officeDocument/2006/customXml" ds:itemID="{445D1E3F-7553-47C6-8EB2-356233F9524B}">
  <ds:schemaRefs>
    <ds:schemaRef ds:uri="http://schemas.microsoft.com/sharepoint/v3/contenttype/forms"/>
  </ds:schemaRefs>
</ds:datastoreItem>
</file>

<file path=customXml/itemProps3.xml><?xml version="1.0" encoding="utf-8"?>
<ds:datastoreItem xmlns:ds="http://schemas.openxmlformats.org/officeDocument/2006/customXml" ds:itemID="{5B1B6752-D75E-4C7D-A2E0-85CFE4A78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68d5f-2071-4e5a-b174-156adfa04071"/>
    <ds:schemaRef ds:uri="520b69da-75c7-4ee3-a286-9e56cced9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9</cp:revision>
  <dcterms:created xsi:type="dcterms:W3CDTF">2025-01-29T14:32:00Z</dcterms:created>
  <dcterms:modified xsi:type="dcterms:W3CDTF">2025-03-24T09:46:00Z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0x010100445B4472CACF5343AB81BE467A44FAE4</vt:lpwstr>
  </property>
</Properties>
</file>